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D44781" w:rsidRDefault="00543E06" w:rsidP="00C758C8">
      <w:pPr>
        <w:spacing w:after="0" w:line="240" w:lineRule="auto"/>
      </w:pPr>
      <w:r>
        <w:t>Euro-Schulen NRW Ost GmbH</w:t>
      </w:r>
    </w:p>
    <w:p w:rsidR="00543E06" w:rsidRDefault="00543E06" w:rsidP="00C758C8">
      <w:pPr>
        <w:spacing w:after="0" w:line="240" w:lineRule="auto"/>
      </w:pPr>
      <w:r>
        <w:t>Kruppstraße 82 – 84</w:t>
      </w:r>
    </w:p>
    <w:p w:rsidR="00543E06" w:rsidRPr="00C758C8" w:rsidRDefault="00543E06" w:rsidP="00C758C8">
      <w:pPr>
        <w:spacing w:after="0" w:line="240" w:lineRule="auto"/>
      </w:pPr>
      <w: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543E06">
        <w:t>21.06</w:t>
      </w:r>
      <w:r w:rsidR="00D4478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</w:t>
      </w:r>
      <w:r w:rsidR="00543E06">
        <w:t>Damen und Herren</w:t>
      </w:r>
      <w:r w:rsidR="00D44781">
        <w:t>,</w:t>
      </w:r>
    </w:p>
    <w:p w:rsidR="00D44781" w:rsidRDefault="00D44781" w:rsidP="00005298">
      <w:pPr>
        <w:spacing w:after="0" w:line="240" w:lineRule="auto"/>
      </w:pPr>
    </w:p>
    <w:p w:rsidR="0051328B" w:rsidRDefault="00D44781" w:rsidP="00543E06">
      <w:pPr>
        <w:spacing w:after="0" w:line="240" w:lineRule="auto"/>
      </w:pPr>
      <w:r>
        <w:t>a</w:t>
      </w:r>
      <w:r w:rsidR="00785325">
        <w:t xml:space="preserve">nbei erhalten Sie </w:t>
      </w:r>
      <w:r w:rsidR="00543E06">
        <w:t>die Bereitschaftserklärung für Praktikanten.</w:t>
      </w:r>
    </w:p>
    <w:p w:rsidR="00543E06" w:rsidRDefault="00543E06" w:rsidP="00543E06">
      <w:pPr>
        <w:spacing w:after="0" w:line="240" w:lineRule="auto"/>
      </w:pPr>
    </w:p>
    <w:p w:rsidR="00543E06" w:rsidRDefault="00543E06" w:rsidP="00543E06">
      <w:pPr>
        <w:spacing w:after="0" w:line="240" w:lineRule="auto"/>
      </w:pPr>
      <w:r>
        <w:t>Grundsätzlich sind wir bereit, die nächsten Praktikanten zu übernehmen. Bitte senden Sie uns in diesen Fällen Lebenslauf vorab.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491" w:rsidRDefault="003A2491" w:rsidP="00005298">
      <w:pPr>
        <w:spacing w:after="0" w:line="240" w:lineRule="auto"/>
      </w:pPr>
      <w:r>
        <w:separator/>
      </w:r>
    </w:p>
  </w:endnote>
  <w:endnote w:type="continuationSeparator" w:id="0">
    <w:p w:rsidR="003A2491" w:rsidRDefault="003A249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491" w:rsidRDefault="003A2491" w:rsidP="00005298">
      <w:pPr>
        <w:spacing w:after="0" w:line="240" w:lineRule="auto"/>
      </w:pPr>
      <w:r>
        <w:separator/>
      </w:r>
    </w:p>
  </w:footnote>
  <w:footnote w:type="continuationSeparator" w:id="0">
    <w:p w:rsidR="003A2491" w:rsidRDefault="003A249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41B4A"/>
    <w:rsid w:val="00171419"/>
    <w:rsid w:val="001A57C1"/>
    <w:rsid w:val="001F5950"/>
    <w:rsid w:val="00244C62"/>
    <w:rsid w:val="003A2491"/>
    <w:rsid w:val="004043E0"/>
    <w:rsid w:val="0049337B"/>
    <w:rsid w:val="004C3D05"/>
    <w:rsid w:val="0051328B"/>
    <w:rsid w:val="00524C83"/>
    <w:rsid w:val="00527E9E"/>
    <w:rsid w:val="00543E06"/>
    <w:rsid w:val="00681D63"/>
    <w:rsid w:val="0069653F"/>
    <w:rsid w:val="006F2E9A"/>
    <w:rsid w:val="00724C54"/>
    <w:rsid w:val="00785325"/>
    <w:rsid w:val="007B73D0"/>
    <w:rsid w:val="009A587B"/>
    <w:rsid w:val="009D0871"/>
    <w:rsid w:val="00A63979"/>
    <w:rsid w:val="00BB2CAF"/>
    <w:rsid w:val="00C36478"/>
    <w:rsid w:val="00C758C8"/>
    <w:rsid w:val="00D44781"/>
    <w:rsid w:val="00D64793"/>
    <w:rsid w:val="00DB0C51"/>
    <w:rsid w:val="00E77462"/>
    <w:rsid w:val="00F9459E"/>
    <w:rsid w:val="00FD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04D0B-A8AC-43A4-8BF8-BC830823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2010-06-21T15:30:00Z</cp:lastPrinted>
  <dcterms:created xsi:type="dcterms:W3CDTF">2010-06-21T15:27:00Z</dcterms:created>
  <dcterms:modified xsi:type="dcterms:W3CDTF">2010-06-21T15:31:00Z</dcterms:modified>
</cp:coreProperties>
</file>